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4706EC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867277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Хабаровский край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867277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Комсомольский район, поселок Молодежный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Воропаев Егор Сергеевич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27.01.2004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9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681051, Хабаровский край, Комсомольский район, поселок Молодежный, ул.Октябрьская, д.17, кв.1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4C6BDB">
            <w:rPr>
              <w:rStyle w:val="22"/>
              <w:lang w:val="en-US"/>
            </w:rPr>
            <w:t>lenatszin@mail.ru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4C6BDB">
            <w:rPr>
              <w:rStyle w:val="22"/>
              <w:lang w:val="en-US"/>
            </w:rPr>
            <w:t>89294006318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Муниципальное бюджетное общеобразовательное учреждение средняя общеобразовательная школа сельского поселения «Поселок Молодежный» Комсомольского муниципального района, Хабаровского края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681051, Хабаровский край, Комсомольский район, поселок Молодежный, ул. Таежная, 9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  <w:lang w:val="en-US"/>
            </w:rPr>
            <w:t>molod-school.@yandex.ru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C6BDB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  <w:lang w:val="en-US"/>
            </w:rPr>
            <w:t>8(4217)56-56-34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4C6BDB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Style w:val="22"/>
            </w:rPr>
            <w:t>Москвина Татьяна Александровна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A5841">
            <w:rPr>
              <w:rStyle w:val="22"/>
            </w:rPr>
            <w:t>89242286138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text/>
        </w:sdtPr>
        <w:sdtContent>
          <w:r w:rsidR="00BA5841" w:rsidRPr="00BA5841">
            <w:rPr>
              <w:rStyle w:val="22"/>
            </w:rPr>
            <w:t>moskvina.tam3703@yandex.ru</w:t>
          </w:r>
        </w:sdtContent>
      </w:sdt>
    </w:p>
    <w:p w:rsidR="003A23A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  <w:bookmarkStart w:id="0" w:name="_GoBack"/>
      <w:bookmarkEnd w:id="0"/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A5841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Иваровская Оксана Евгеньевна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9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A2" w:rsidRDefault="009229A2" w:rsidP="00B237D9">
      <w:pPr>
        <w:spacing w:after="0" w:line="240" w:lineRule="auto"/>
      </w:pPr>
      <w:r>
        <w:separator/>
      </w:r>
    </w:p>
  </w:endnote>
  <w:endnote w:type="continuationSeparator" w:id="0">
    <w:p w:rsidR="009229A2" w:rsidRDefault="009229A2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A2" w:rsidRDefault="009229A2" w:rsidP="00B237D9">
      <w:pPr>
        <w:spacing w:after="0" w:line="240" w:lineRule="auto"/>
      </w:pPr>
      <w:r>
        <w:separator/>
      </w:r>
    </w:p>
  </w:footnote>
  <w:footnote w:type="continuationSeparator" w:id="0">
    <w:p w:rsidR="009229A2" w:rsidRDefault="009229A2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94815"/>
    <w:rsid w:val="001F4F1E"/>
    <w:rsid w:val="0021738A"/>
    <w:rsid w:val="0038064E"/>
    <w:rsid w:val="003A23A1"/>
    <w:rsid w:val="004706EC"/>
    <w:rsid w:val="004856F5"/>
    <w:rsid w:val="004B5C14"/>
    <w:rsid w:val="004C6BDB"/>
    <w:rsid w:val="00553892"/>
    <w:rsid w:val="00736F5A"/>
    <w:rsid w:val="00750EC8"/>
    <w:rsid w:val="00797553"/>
    <w:rsid w:val="00805552"/>
    <w:rsid w:val="00856758"/>
    <w:rsid w:val="00867277"/>
    <w:rsid w:val="008855E4"/>
    <w:rsid w:val="009229A2"/>
    <w:rsid w:val="00922FAD"/>
    <w:rsid w:val="009B63FB"/>
    <w:rsid w:val="009E1522"/>
    <w:rsid w:val="00A60C94"/>
    <w:rsid w:val="00A801BA"/>
    <w:rsid w:val="00B237D9"/>
    <w:rsid w:val="00B41650"/>
    <w:rsid w:val="00B7439B"/>
    <w:rsid w:val="00BA5841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156C7A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156C7A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156C7A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156C7A"/>
    <w:rsid w:val="0027169A"/>
    <w:rsid w:val="003E7D5F"/>
    <w:rsid w:val="00751AB0"/>
    <w:rsid w:val="008B1373"/>
    <w:rsid w:val="00B804BE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1</cp:lastModifiedBy>
  <cp:revision>4</cp:revision>
  <cp:lastPrinted>2020-01-17T06:58:00Z</cp:lastPrinted>
  <dcterms:created xsi:type="dcterms:W3CDTF">2019-12-16T12:55:00Z</dcterms:created>
  <dcterms:modified xsi:type="dcterms:W3CDTF">2020-01-17T07:00:00Z</dcterms:modified>
</cp:coreProperties>
</file>